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25F967" w14:textId="77777777" w:rsidR="00B86952" w:rsidRPr="00B86952" w:rsidRDefault="00B86952">
      <w:pPr>
        <w:pStyle w:val="normal0"/>
        <w:rPr>
          <w:b/>
        </w:rPr>
      </w:pPr>
      <w:r w:rsidRPr="00B86952">
        <w:rPr>
          <w:b/>
        </w:rPr>
        <w:t>Appalachian State University</w:t>
      </w:r>
    </w:p>
    <w:p w14:paraId="32DD992B" w14:textId="77777777" w:rsidR="00B86952" w:rsidRPr="00B86952" w:rsidRDefault="00B86952">
      <w:pPr>
        <w:pStyle w:val="normal0"/>
        <w:rPr>
          <w:b/>
        </w:rPr>
      </w:pPr>
      <w:r w:rsidRPr="00B86952">
        <w:rPr>
          <w:b/>
        </w:rPr>
        <w:t>Hayes School of Music</w:t>
      </w:r>
    </w:p>
    <w:p w14:paraId="7A49DBA9" w14:textId="456E379B" w:rsidR="00B86952" w:rsidRPr="00B86952" w:rsidRDefault="00B86952">
      <w:pPr>
        <w:pStyle w:val="normal0"/>
        <w:rPr>
          <w:b/>
        </w:rPr>
      </w:pPr>
      <w:r w:rsidRPr="00B86952">
        <w:rPr>
          <w:b/>
        </w:rPr>
        <w:t xml:space="preserve">November </w:t>
      </w:r>
      <w:r w:rsidR="00946AC9">
        <w:rPr>
          <w:b/>
        </w:rPr>
        <w:t>19</w:t>
      </w:r>
      <w:r w:rsidRPr="00B86952">
        <w:rPr>
          <w:b/>
        </w:rPr>
        <w:t>, 2015</w:t>
      </w:r>
    </w:p>
    <w:p w14:paraId="7E7CE8D0" w14:textId="77777777" w:rsidR="00B86952" w:rsidRDefault="00B86952">
      <w:pPr>
        <w:pStyle w:val="normal0"/>
      </w:pPr>
    </w:p>
    <w:p w14:paraId="18FC6EAC" w14:textId="77777777" w:rsidR="00B86952" w:rsidRDefault="00B86952">
      <w:pPr>
        <w:pStyle w:val="normal0"/>
      </w:pPr>
    </w:p>
    <w:p w14:paraId="272E80BF" w14:textId="77777777" w:rsidR="00C02CE8" w:rsidRPr="00B86952" w:rsidRDefault="00B86952">
      <w:pPr>
        <w:pStyle w:val="normal0"/>
        <w:rPr>
          <w:b/>
          <w:u w:val="single"/>
        </w:rPr>
      </w:pPr>
      <w:r w:rsidRPr="00B86952">
        <w:rPr>
          <w:b/>
          <w:u w:val="single"/>
        </w:rPr>
        <w:t xml:space="preserve">Proposed Division of </w:t>
      </w:r>
      <w:r w:rsidR="00F11F4D" w:rsidRPr="00B86952">
        <w:rPr>
          <w:b/>
          <w:u w:val="single"/>
        </w:rPr>
        <w:t>Graduate Coordinator</w:t>
      </w:r>
      <w:r w:rsidRPr="00B86952">
        <w:rPr>
          <w:b/>
          <w:u w:val="single"/>
        </w:rPr>
        <w:t xml:space="preserve"> Responsibilities</w:t>
      </w:r>
    </w:p>
    <w:p w14:paraId="3E0DE512" w14:textId="77777777" w:rsidR="00C02CE8" w:rsidRDefault="00C02CE8">
      <w:pPr>
        <w:pStyle w:val="normal0"/>
      </w:pPr>
    </w:p>
    <w:p w14:paraId="3619BA88" w14:textId="77777777" w:rsidR="00C02CE8" w:rsidRPr="00B86952" w:rsidRDefault="00B86952">
      <w:pPr>
        <w:pStyle w:val="normal0"/>
        <w:rPr>
          <w:b/>
        </w:rPr>
      </w:pPr>
      <w:r w:rsidRPr="00B86952">
        <w:rPr>
          <w:b/>
        </w:rPr>
        <w:t xml:space="preserve">Graduate Coordinator for </w:t>
      </w:r>
      <w:r w:rsidR="00F11F4D" w:rsidRPr="00B86952">
        <w:rPr>
          <w:b/>
        </w:rPr>
        <w:t>Recruiting/Assistantships</w:t>
      </w:r>
    </w:p>
    <w:p w14:paraId="1415C8D4" w14:textId="77777777" w:rsidR="00C02CE8" w:rsidRDefault="00F11F4D" w:rsidP="00B86952">
      <w:pPr>
        <w:pStyle w:val="normal0"/>
        <w:numPr>
          <w:ilvl w:val="0"/>
          <w:numId w:val="1"/>
        </w:numPr>
      </w:pPr>
      <w:r>
        <w:t>Maintain record of all graduate assistantships</w:t>
      </w:r>
    </w:p>
    <w:p w14:paraId="22C62331" w14:textId="77777777" w:rsidR="00C02CE8" w:rsidRDefault="00F11F4D" w:rsidP="00B86952">
      <w:pPr>
        <w:pStyle w:val="normal0"/>
        <w:numPr>
          <w:ilvl w:val="0"/>
          <w:numId w:val="1"/>
        </w:numPr>
      </w:pPr>
      <w:r>
        <w:t>Create graduate assistantship offers no later than March 15</w:t>
      </w:r>
    </w:p>
    <w:p w14:paraId="2640CECB" w14:textId="77777777" w:rsidR="00C02CE8" w:rsidRDefault="00F11F4D" w:rsidP="00B86952">
      <w:pPr>
        <w:pStyle w:val="normal0"/>
        <w:numPr>
          <w:ilvl w:val="0"/>
          <w:numId w:val="1"/>
        </w:numPr>
      </w:pPr>
      <w:r>
        <w:t>Create all contracts for graduate assistantships</w:t>
      </w:r>
    </w:p>
    <w:p w14:paraId="1F49F9DF" w14:textId="77777777" w:rsidR="00C02CE8" w:rsidRDefault="00F11F4D" w:rsidP="00B86952">
      <w:pPr>
        <w:pStyle w:val="normal0"/>
        <w:numPr>
          <w:ilvl w:val="0"/>
          <w:numId w:val="1"/>
        </w:numPr>
      </w:pPr>
      <w:r>
        <w:t>Work with graduate office to create budget for assistantship</w:t>
      </w:r>
    </w:p>
    <w:p w14:paraId="7403955C" w14:textId="77777777" w:rsidR="00C02CE8" w:rsidRDefault="00F11F4D" w:rsidP="00B86952">
      <w:pPr>
        <w:pStyle w:val="normal0"/>
        <w:numPr>
          <w:ilvl w:val="0"/>
          <w:numId w:val="1"/>
        </w:numPr>
      </w:pPr>
      <w:r>
        <w:t>Work with Music Therapy coordinator to help assign assistantships</w:t>
      </w:r>
    </w:p>
    <w:p w14:paraId="4885D0D9" w14:textId="77777777" w:rsidR="00C02CE8" w:rsidRDefault="00F11F4D" w:rsidP="00B86952">
      <w:pPr>
        <w:pStyle w:val="normal0"/>
        <w:numPr>
          <w:ilvl w:val="0"/>
          <w:numId w:val="1"/>
        </w:numPr>
      </w:pPr>
      <w:r>
        <w:t>Check all GA payroll entries and approve payroll (2x a month)</w:t>
      </w:r>
    </w:p>
    <w:p w14:paraId="50A9FA5C" w14:textId="77777777" w:rsidR="00C02CE8" w:rsidRDefault="00F11F4D" w:rsidP="00B86952">
      <w:pPr>
        <w:pStyle w:val="normal0"/>
        <w:numPr>
          <w:ilvl w:val="0"/>
          <w:numId w:val="1"/>
        </w:numPr>
      </w:pPr>
      <w:r>
        <w:t>Call and email all perspective graduate assistants (January-March)</w:t>
      </w:r>
    </w:p>
    <w:p w14:paraId="23F679FC" w14:textId="77777777" w:rsidR="00C02CE8" w:rsidRDefault="00F11F4D" w:rsidP="00B86952">
      <w:pPr>
        <w:pStyle w:val="normal0"/>
        <w:numPr>
          <w:ilvl w:val="0"/>
          <w:numId w:val="1"/>
        </w:numPr>
      </w:pPr>
      <w:r>
        <w:t>Plan and travel on recruiting trips (approximately 4 a year)</w:t>
      </w:r>
    </w:p>
    <w:p w14:paraId="41B274DD" w14:textId="77777777" w:rsidR="00C02CE8" w:rsidRDefault="00F11F4D" w:rsidP="00B86952">
      <w:pPr>
        <w:pStyle w:val="normal0"/>
        <w:numPr>
          <w:ilvl w:val="0"/>
          <w:numId w:val="1"/>
        </w:numPr>
      </w:pPr>
      <w:r>
        <w:t>Maintain database of all schools in the region with strong bachelors programs</w:t>
      </w:r>
    </w:p>
    <w:p w14:paraId="763A2497" w14:textId="77777777" w:rsidR="00C02CE8" w:rsidRDefault="00F11F4D" w:rsidP="00B86952">
      <w:pPr>
        <w:pStyle w:val="normal0"/>
        <w:numPr>
          <w:ilvl w:val="0"/>
          <w:numId w:val="1"/>
        </w:numPr>
      </w:pPr>
      <w:r>
        <w:t>Maintain facebook page for graduate studies</w:t>
      </w:r>
    </w:p>
    <w:p w14:paraId="2F9A9AAF" w14:textId="77777777" w:rsidR="00C02CE8" w:rsidRDefault="00F11F4D" w:rsidP="00B86952">
      <w:pPr>
        <w:pStyle w:val="normal0"/>
        <w:numPr>
          <w:ilvl w:val="0"/>
          <w:numId w:val="1"/>
        </w:numPr>
      </w:pPr>
      <w:r>
        <w:t>Create and mail out recruiting posters (August)</w:t>
      </w:r>
    </w:p>
    <w:p w14:paraId="592CFFB8" w14:textId="77777777" w:rsidR="00C02CE8" w:rsidRDefault="00F11F4D" w:rsidP="00B86952">
      <w:pPr>
        <w:pStyle w:val="normal0"/>
        <w:numPr>
          <w:ilvl w:val="0"/>
          <w:numId w:val="1"/>
        </w:numPr>
      </w:pPr>
      <w:r>
        <w:t>Maintain webpage for graduate studies</w:t>
      </w:r>
    </w:p>
    <w:p w14:paraId="765B9F68" w14:textId="3FE0CF51" w:rsidR="00C02CE8" w:rsidRDefault="00F11F4D" w:rsidP="00946AC9">
      <w:pPr>
        <w:pStyle w:val="normal0"/>
        <w:numPr>
          <w:ilvl w:val="0"/>
          <w:numId w:val="1"/>
        </w:numPr>
      </w:pPr>
      <w:r>
        <w:t>Meet with graduate students as needed in terms of assistantships (this may include difficult decisions in terms of replacement or termination)</w:t>
      </w:r>
    </w:p>
    <w:p w14:paraId="33FF5743" w14:textId="77777777" w:rsidR="00C02CE8" w:rsidRDefault="00C02CE8">
      <w:pPr>
        <w:pStyle w:val="normal0"/>
      </w:pPr>
    </w:p>
    <w:p w14:paraId="65C37031" w14:textId="77777777" w:rsidR="00C02CE8" w:rsidRPr="00B86952" w:rsidRDefault="00B86952">
      <w:pPr>
        <w:pStyle w:val="normal0"/>
        <w:rPr>
          <w:b/>
        </w:rPr>
      </w:pPr>
      <w:r w:rsidRPr="00B86952">
        <w:rPr>
          <w:b/>
        </w:rPr>
        <w:t xml:space="preserve">Graduate Coordinator for </w:t>
      </w:r>
      <w:r w:rsidR="00F11F4D" w:rsidRPr="00B86952">
        <w:rPr>
          <w:b/>
        </w:rPr>
        <w:t>Curriculum/Advising</w:t>
      </w:r>
    </w:p>
    <w:p w14:paraId="15B3F340" w14:textId="77777777" w:rsidR="00C02CE8" w:rsidRDefault="00F11F4D" w:rsidP="00B86952">
      <w:pPr>
        <w:pStyle w:val="normal0"/>
        <w:numPr>
          <w:ilvl w:val="0"/>
          <w:numId w:val="2"/>
        </w:numPr>
      </w:pPr>
      <w:r>
        <w:t>Proctor graduate proficiency exams 4x a year (August, December, January, May)</w:t>
      </w:r>
    </w:p>
    <w:p w14:paraId="3387A3DC" w14:textId="77777777" w:rsidR="00C02CE8" w:rsidRDefault="00F11F4D" w:rsidP="00B86952">
      <w:pPr>
        <w:pStyle w:val="normal0"/>
        <w:numPr>
          <w:ilvl w:val="0"/>
          <w:numId w:val="2"/>
        </w:numPr>
      </w:pPr>
      <w:r>
        <w:t>Maintain record of all graduate proficiency exams</w:t>
      </w:r>
    </w:p>
    <w:p w14:paraId="75A5FEF1" w14:textId="77777777" w:rsidR="00C02CE8" w:rsidRDefault="00F11F4D" w:rsidP="00B86952">
      <w:pPr>
        <w:pStyle w:val="normal0"/>
        <w:numPr>
          <w:ilvl w:val="0"/>
          <w:numId w:val="2"/>
        </w:numPr>
      </w:pPr>
      <w:r>
        <w:t>Meet with students individually to go over graduate proficiency exams</w:t>
      </w:r>
    </w:p>
    <w:p w14:paraId="7C326373" w14:textId="77777777" w:rsidR="00C02CE8" w:rsidRDefault="00F11F4D" w:rsidP="00B86952">
      <w:pPr>
        <w:pStyle w:val="normal0"/>
        <w:numPr>
          <w:ilvl w:val="0"/>
          <w:numId w:val="2"/>
        </w:numPr>
      </w:pPr>
      <w:r>
        <w:t>Serve on Graduate AP and P (1 meeting per month)</w:t>
      </w:r>
    </w:p>
    <w:p w14:paraId="341E3561" w14:textId="77777777" w:rsidR="00C02CE8" w:rsidRDefault="00F11F4D" w:rsidP="00B86952">
      <w:pPr>
        <w:pStyle w:val="normal0"/>
        <w:numPr>
          <w:ilvl w:val="0"/>
          <w:numId w:val="2"/>
        </w:numPr>
      </w:pPr>
      <w:r>
        <w:t>Serve on curriculum committees within the Graduate AP and P  (1 meeting per month)</w:t>
      </w:r>
    </w:p>
    <w:p w14:paraId="05F294CC" w14:textId="77777777" w:rsidR="00C02CE8" w:rsidRDefault="00F11F4D" w:rsidP="00B86952">
      <w:pPr>
        <w:pStyle w:val="normal0"/>
        <w:numPr>
          <w:ilvl w:val="0"/>
          <w:numId w:val="2"/>
        </w:numPr>
      </w:pPr>
      <w:r>
        <w:t>Serve on fellowship committees and awards committees within the graduate school  (several meeting in January-March)</w:t>
      </w:r>
    </w:p>
    <w:p w14:paraId="4642FF52" w14:textId="77777777" w:rsidR="00C02CE8" w:rsidRDefault="00F11F4D" w:rsidP="00B86952">
      <w:pPr>
        <w:pStyle w:val="normal0"/>
        <w:numPr>
          <w:ilvl w:val="0"/>
          <w:numId w:val="2"/>
        </w:numPr>
      </w:pPr>
      <w:r>
        <w:t>Prepare AP and P reports as needed for School of Music</w:t>
      </w:r>
    </w:p>
    <w:p w14:paraId="1349C2E2" w14:textId="77777777" w:rsidR="00C02CE8" w:rsidRDefault="00F11F4D" w:rsidP="00B86952">
      <w:pPr>
        <w:pStyle w:val="normal0"/>
        <w:numPr>
          <w:ilvl w:val="0"/>
          <w:numId w:val="2"/>
        </w:numPr>
      </w:pPr>
      <w:r>
        <w:t>Meet with performance masters students each semester to go over program of study</w:t>
      </w:r>
    </w:p>
    <w:p w14:paraId="0FC626A1" w14:textId="77777777" w:rsidR="00C02CE8" w:rsidRDefault="00F11F4D" w:rsidP="00B86952">
      <w:pPr>
        <w:pStyle w:val="normal0"/>
        <w:numPr>
          <w:ilvl w:val="0"/>
          <w:numId w:val="2"/>
        </w:numPr>
      </w:pPr>
      <w:r>
        <w:t>Approve program of study for all performance masters students</w:t>
      </w:r>
    </w:p>
    <w:p w14:paraId="3FC4AFC0" w14:textId="77777777" w:rsidR="00C02CE8" w:rsidRPr="00946AC9" w:rsidRDefault="00F11F4D" w:rsidP="00B86952">
      <w:pPr>
        <w:pStyle w:val="normal0"/>
        <w:numPr>
          <w:ilvl w:val="0"/>
          <w:numId w:val="2"/>
        </w:numPr>
      </w:pPr>
      <w:r w:rsidRPr="00946AC9">
        <w:t>Create admission of candidacy forms for all performance masters students</w:t>
      </w:r>
    </w:p>
    <w:p w14:paraId="77973A9A" w14:textId="35BCD93F" w:rsidR="00C02CE8" w:rsidRPr="00946AC9" w:rsidRDefault="00946AC9" w:rsidP="00946AC9">
      <w:pPr>
        <w:pStyle w:val="ListParagraph"/>
        <w:numPr>
          <w:ilvl w:val="0"/>
          <w:numId w:val="2"/>
        </w:numPr>
        <w:spacing w:line="240" w:lineRule="auto"/>
        <w:rPr>
          <w:rFonts w:ascii="Times" w:eastAsia="Times New Roman" w:hAnsi="Times" w:cs="Times New Roman"/>
          <w:color w:val="auto"/>
        </w:rPr>
      </w:pPr>
      <w:r w:rsidRPr="00946AC9">
        <w:rPr>
          <w:rFonts w:eastAsia="Times New Roman"/>
          <w:color w:val="222222"/>
          <w:shd w:val="clear" w:color="auto" w:fill="FFFFFF"/>
        </w:rPr>
        <w:t>Administer/proctor graduate comprehensive exams 3x a year (October, March, June)</w:t>
      </w:r>
    </w:p>
    <w:p w14:paraId="7FB02EB0" w14:textId="77777777" w:rsidR="00C02CE8" w:rsidRPr="00B86952" w:rsidRDefault="00C02CE8">
      <w:pPr>
        <w:pStyle w:val="normal0"/>
        <w:rPr>
          <w:b/>
        </w:rPr>
      </w:pPr>
    </w:p>
    <w:p w14:paraId="24FC02CF" w14:textId="77777777" w:rsidR="00C02CE8" w:rsidRPr="00B86952" w:rsidRDefault="00F11F4D">
      <w:pPr>
        <w:pStyle w:val="normal0"/>
        <w:rPr>
          <w:b/>
        </w:rPr>
      </w:pPr>
      <w:r w:rsidRPr="00B86952">
        <w:rPr>
          <w:b/>
        </w:rPr>
        <w:t>Both</w:t>
      </w:r>
      <w:r w:rsidR="00B86952" w:rsidRPr="00B86952">
        <w:rPr>
          <w:b/>
        </w:rPr>
        <w:t xml:space="preserve"> graduate coordinators</w:t>
      </w:r>
    </w:p>
    <w:p w14:paraId="73049630" w14:textId="77777777" w:rsidR="00B86952" w:rsidRDefault="00B86952" w:rsidP="00B86952">
      <w:pPr>
        <w:pStyle w:val="normal0"/>
        <w:numPr>
          <w:ilvl w:val="0"/>
          <w:numId w:val="3"/>
        </w:numPr>
      </w:pPr>
      <w:r>
        <w:t xml:space="preserve">Meet regularly to share information </w:t>
      </w:r>
    </w:p>
    <w:p w14:paraId="1202AB39" w14:textId="77777777" w:rsidR="00B86952" w:rsidRDefault="00B86952" w:rsidP="00B86952">
      <w:pPr>
        <w:pStyle w:val="normal0"/>
        <w:numPr>
          <w:ilvl w:val="0"/>
          <w:numId w:val="3"/>
        </w:numPr>
      </w:pPr>
      <w:r>
        <w:t>Provide backup assistance for each other’s responsibilities</w:t>
      </w:r>
    </w:p>
    <w:p w14:paraId="0B6F5FE2" w14:textId="77777777" w:rsidR="00C02CE8" w:rsidRDefault="00F11F4D" w:rsidP="00B86952">
      <w:pPr>
        <w:pStyle w:val="normal0"/>
        <w:numPr>
          <w:ilvl w:val="0"/>
          <w:numId w:val="3"/>
        </w:numPr>
      </w:pPr>
      <w:r>
        <w:t>Plan and lead orientation</w:t>
      </w:r>
    </w:p>
    <w:p w14:paraId="4ABE2117" w14:textId="77777777" w:rsidR="00C02CE8" w:rsidRDefault="00F11F4D" w:rsidP="00B86952">
      <w:pPr>
        <w:pStyle w:val="normal0"/>
        <w:numPr>
          <w:ilvl w:val="0"/>
          <w:numId w:val="3"/>
        </w:numPr>
      </w:pPr>
      <w:r>
        <w:t xml:space="preserve">Meet with the dean monthly to discuss graduate studies </w:t>
      </w:r>
    </w:p>
    <w:p w14:paraId="7B084DD6" w14:textId="77777777" w:rsidR="00C02CE8" w:rsidRDefault="00F11F4D" w:rsidP="00B86952">
      <w:pPr>
        <w:pStyle w:val="normal0"/>
        <w:numPr>
          <w:ilvl w:val="0"/>
          <w:numId w:val="3"/>
        </w:numPr>
      </w:pPr>
      <w:r>
        <w:t>Serve on Deans Advisory Council</w:t>
      </w:r>
    </w:p>
    <w:p w14:paraId="5E01803A" w14:textId="7F0159BB" w:rsidR="00946AC9" w:rsidRDefault="00946AC9" w:rsidP="00B86952">
      <w:pPr>
        <w:pStyle w:val="normal0"/>
        <w:numPr>
          <w:ilvl w:val="0"/>
          <w:numId w:val="3"/>
        </w:numPr>
      </w:pPr>
      <w:r>
        <w:t>Faci</w:t>
      </w:r>
      <w:r w:rsidR="00332F66">
        <w:t>litate graduate hooding ceremonies</w:t>
      </w:r>
      <w:bookmarkStart w:id="0" w:name="_GoBack"/>
      <w:bookmarkEnd w:id="0"/>
    </w:p>
    <w:p w14:paraId="58BB945A" w14:textId="77777777" w:rsidR="00C02CE8" w:rsidRDefault="00C02CE8">
      <w:pPr>
        <w:pStyle w:val="normal0"/>
      </w:pPr>
    </w:p>
    <w:sectPr w:rsidR="00C02CE8" w:rsidSect="00B86952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209"/>
    <w:multiLevelType w:val="hybridMultilevel"/>
    <w:tmpl w:val="9894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1021B"/>
    <w:multiLevelType w:val="hybridMultilevel"/>
    <w:tmpl w:val="FAAE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4A0"/>
    <w:multiLevelType w:val="hybridMultilevel"/>
    <w:tmpl w:val="7F40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02CE8"/>
    <w:rsid w:val="00332F66"/>
    <w:rsid w:val="00946AC9"/>
    <w:rsid w:val="00B86952"/>
    <w:rsid w:val="00C02CE8"/>
    <w:rsid w:val="00F11F4D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BF5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Macintosh Word</Application>
  <DocSecurity>0</DocSecurity>
  <Lines>15</Lines>
  <Paragraphs>4</Paragraphs>
  <ScaleCrop>false</ScaleCrop>
  <Company>ASU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pelto Pelto</cp:lastModifiedBy>
  <cp:revision>4</cp:revision>
  <dcterms:created xsi:type="dcterms:W3CDTF">2015-11-16T16:07:00Z</dcterms:created>
  <dcterms:modified xsi:type="dcterms:W3CDTF">2015-11-24T03:45:00Z</dcterms:modified>
</cp:coreProperties>
</file>